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83" w:rsidRPr="00E16883" w:rsidRDefault="00E16883" w:rsidP="00E1688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А</w:t>
      </w:r>
      <w:bookmarkStart w:id="0" w:name="_GoBack"/>
      <w:bookmarkEnd w:id="0"/>
      <w:r w:rsidRPr="00E16883">
        <w:rPr>
          <w:rFonts w:ascii="Times New Roman" w:hAnsi="Times New Roman" w:cs="Times New Roman"/>
          <w:b/>
          <w:sz w:val="44"/>
          <w:szCs w:val="44"/>
          <w:u w:val="single"/>
        </w:rPr>
        <w:t>дреса электронной почты, которые могут использоваться для направления информации, вопросов и предложений по организации профилактической работы в учебных заведениях</w:t>
      </w:r>
    </w:p>
    <w:p w:rsidR="00E16883" w:rsidRDefault="00E16883" w:rsidP="00E168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6883" w:rsidRPr="00E16883" w:rsidRDefault="00E16883" w:rsidP="00E16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883">
        <w:rPr>
          <w:rFonts w:ascii="Times New Roman" w:hAnsi="Times New Roman" w:cs="Times New Roman"/>
          <w:b/>
          <w:sz w:val="40"/>
          <w:szCs w:val="40"/>
        </w:rPr>
        <w:t>АДРЕС ЭЛЕКТРОННОЙ ПОЧТЫ ДЕЖУРНОЙ ЧАСТИ АНТРАЦИТОВСКОГО ГРУВДМВД ЛНР:</w:t>
      </w:r>
    </w:p>
    <w:p w:rsidR="00E16883" w:rsidRPr="000B7ACC" w:rsidRDefault="00E16883">
      <w:pPr>
        <w:rPr>
          <w:rFonts w:ascii="Times New Roman" w:hAnsi="Times New Roman" w:cs="Times New Roman"/>
          <w:sz w:val="28"/>
          <w:szCs w:val="28"/>
        </w:rPr>
      </w:pPr>
    </w:p>
    <w:p w:rsidR="0016632D" w:rsidRPr="000B7ACC" w:rsidRDefault="000D18F5" w:rsidP="00E16883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4" w:history="1"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GuVDAntratsit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yandex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ua</w:t>
        </w:r>
      </w:hyperlink>
    </w:p>
    <w:p w:rsidR="00E16883" w:rsidRPr="000B7ACC" w:rsidRDefault="00E16883" w:rsidP="00E168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6883" w:rsidRPr="000B7ACC" w:rsidRDefault="00E16883" w:rsidP="00E168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6883" w:rsidRPr="000B7ACC" w:rsidRDefault="00E16883">
      <w:pPr>
        <w:rPr>
          <w:rFonts w:ascii="Times New Roman" w:hAnsi="Times New Roman" w:cs="Times New Roman"/>
          <w:sz w:val="28"/>
          <w:szCs w:val="28"/>
        </w:rPr>
      </w:pPr>
    </w:p>
    <w:p w:rsidR="00E16883" w:rsidRPr="00E16883" w:rsidRDefault="00E16883" w:rsidP="00E16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883">
        <w:rPr>
          <w:rFonts w:ascii="Times New Roman" w:hAnsi="Times New Roman" w:cs="Times New Roman"/>
          <w:b/>
          <w:sz w:val="40"/>
          <w:szCs w:val="40"/>
        </w:rPr>
        <w:t>АДРЕС ЭЛЕКТРОННОЙ ПОЧТЫ МВД ЛНР:</w:t>
      </w:r>
    </w:p>
    <w:p w:rsidR="00E16883" w:rsidRPr="000B7ACC" w:rsidRDefault="000D18F5" w:rsidP="00E16883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mvd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lnr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E16883" w:rsidRPr="000B7ACC" w:rsidRDefault="00E16883" w:rsidP="00E168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6883" w:rsidRPr="000B7ACC" w:rsidRDefault="00E16883" w:rsidP="00E168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6883" w:rsidRPr="000B7ACC" w:rsidRDefault="00E16883" w:rsidP="00E168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6883" w:rsidRPr="00E16883" w:rsidRDefault="00E16883" w:rsidP="00E168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6883">
        <w:rPr>
          <w:rFonts w:ascii="Times New Roman" w:hAnsi="Times New Roman" w:cs="Times New Roman"/>
          <w:b/>
          <w:sz w:val="40"/>
          <w:szCs w:val="40"/>
        </w:rPr>
        <w:t>АДРЕС ЭЛЕКТРОННОЙ ПОЧТЫ ОДН МВД ЛНР:</w:t>
      </w:r>
    </w:p>
    <w:p w:rsidR="00E16883" w:rsidRPr="000B7ACC" w:rsidRDefault="000D18F5" w:rsidP="00E16883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odnlnr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@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E16883" w:rsidRPr="000B7ACC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="00E16883" w:rsidRPr="00E1688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</w:hyperlink>
    </w:p>
    <w:p w:rsidR="000B7ACC" w:rsidRDefault="000B7ACC" w:rsidP="000B7A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CC" w:rsidRPr="000B7ACC" w:rsidRDefault="000B7ACC" w:rsidP="000B7ACC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0B7ACC">
        <w:rPr>
          <w:rFonts w:ascii="Times New Roman" w:hAnsi="Times New Roman" w:cs="Times New Roman"/>
          <w:b/>
          <w:sz w:val="40"/>
          <w:szCs w:val="52"/>
        </w:rPr>
        <w:t>ОТДЕЛ ПО ДЕЛАМ СЕМЬИ И ДЕТЕЙ АДМИНИСТРАЦИИ ГОРОДА АНТРАЦИТА И АНТРАЦИТОВСКОГО РАЙОНА</w:t>
      </w:r>
    </w:p>
    <w:p w:rsidR="000B7ACC" w:rsidRDefault="000B7ACC" w:rsidP="000B7AC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B7ACC" w:rsidRDefault="000B7ACC" w:rsidP="000B7AC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г. Антрацит ул. Ленина, 1, тел. (06431) 2 -85-95 </w:t>
      </w:r>
    </w:p>
    <w:p w:rsidR="00E16883" w:rsidRPr="00E16883" w:rsidRDefault="00E1688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16883" w:rsidRPr="00E16883" w:rsidSect="000D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5709"/>
    <w:rsid w:val="000B7ACC"/>
    <w:rsid w:val="000D18F5"/>
    <w:rsid w:val="0016632D"/>
    <w:rsid w:val="00787B0C"/>
    <w:rsid w:val="00975709"/>
    <w:rsid w:val="00E16883"/>
    <w:rsid w:val="00E8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nlnr@mail.ru" TargetMode="External"/><Relationship Id="rId5" Type="http://schemas.openxmlformats.org/officeDocument/2006/relationships/hyperlink" Target="mailto:mvd.lnr@mail.ru" TargetMode="External"/><Relationship Id="rId4" Type="http://schemas.openxmlformats.org/officeDocument/2006/relationships/hyperlink" Target="mailto:GuVDAntratsit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Яловая</cp:lastModifiedBy>
  <cp:revision>4</cp:revision>
  <dcterms:created xsi:type="dcterms:W3CDTF">2021-04-01T09:03:00Z</dcterms:created>
  <dcterms:modified xsi:type="dcterms:W3CDTF">2021-04-09T10:22:00Z</dcterms:modified>
</cp:coreProperties>
</file>