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6B" w:rsidRPr="00505D6B" w:rsidRDefault="004853B0" w:rsidP="00505D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2ПКС – 19</w:t>
      </w:r>
      <w:r w:rsidR="00505D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505D6B">
        <w:rPr>
          <w:rFonts w:ascii="Times New Roman" w:hAnsi="Times New Roman" w:cs="Times New Roman"/>
          <w:b/>
          <w:sz w:val="28"/>
          <w:szCs w:val="28"/>
          <w:u w:val="single"/>
        </w:rPr>
        <w:t>Подготовить сообщение на тему : « Современные спортсмены Европы в легкой атлетике»</w:t>
      </w:r>
    </w:p>
    <w:p w:rsidR="00505D6B" w:rsidRPr="00505D6B" w:rsidRDefault="004853B0" w:rsidP="00505D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РАС – 19</w:t>
      </w:r>
      <w:r w:rsidR="00505D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505D6B" w:rsidRPr="00505D6B">
        <w:rPr>
          <w:rFonts w:ascii="Times New Roman" w:hAnsi="Times New Roman" w:cs="Times New Roman"/>
          <w:b/>
          <w:sz w:val="28"/>
          <w:szCs w:val="28"/>
          <w:u w:val="single"/>
        </w:rPr>
        <w:t>Подготовить</w:t>
      </w:r>
      <w:r w:rsidR="00505D6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реферат на тему «Современные спортсмены Европы в легкой атлетике»</w:t>
      </w:r>
    </w:p>
    <w:p w:rsidR="00505D6B" w:rsidRPr="00505D6B" w:rsidRDefault="00505D6B" w:rsidP="00505D6B">
      <w:pPr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05D6B" w:rsidRPr="00505D6B" w:rsidSect="00B1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59BB"/>
    <w:multiLevelType w:val="hybridMultilevel"/>
    <w:tmpl w:val="122EE9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5D6B"/>
    <w:rsid w:val="004853B0"/>
    <w:rsid w:val="00505D6B"/>
    <w:rsid w:val="00A61C74"/>
    <w:rsid w:val="00B1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2020-10-01T05:30:00Z</dcterms:created>
  <dcterms:modified xsi:type="dcterms:W3CDTF">2020-10-04T15:51:00Z</dcterms:modified>
</cp:coreProperties>
</file>