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70" w:rsidRDefault="006350E2" w:rsidP="006350E2">
      <w:r>
        <w:t>Курсовой проект. Выбор темы курсового проекта.</w:t>
      </w:r>
    </w:p>
    <w:p w:rsidR="006350E2" w:rsidRDefault="006350E2" w:rsidP="006350E2">
      <w:r>
        <w:t>Необходимо выбрать тему курсового проекта.</w:t>
      </w:r>
    </w:p>
    <w:p w:rsidR="006350E2" w:rsidRDefault="006350E2" w:rsidP="006350E2">
      <w:r>
        <w:t>В обязательном порядке это должно быть приложение, которое выполняет какие-то сложные математические расчеты или же приложение работающие с базой данных.</w:t>
      </w:r>
    </w:p>
    <w:p w:rsidR="006350E2" w:rsidRDefault="006350E2" w:rsidP="006350E2">
      <w:r>
        <w:t xml:space="preserve">Помимо темы, нужно расписать какие функции будут у Вашего приложения, то есть, (Авторизация, отправка сообщений, добавление данных и т.д.). </w:t>
      </w:r>
    </w:p>
    <w:p w:rsidR="006350E2" w:rsidRDefault="006350E2" w:rsidP="006350E2">
      <w:r>
        <w:t>Примеры тем курсовых из прошлых годов.</w:t>
      </w:r>
    </w:p>
    <w:p w:rsidR="006350E2" w:rsidRPr="006350E2" w:rsidRDefault="006350E2" w:rsidP="006350E2">
      <w:pPr>
        <w:rPr>
          <w:color w:val="FF0000"/>
        </w:rPr>
      </w:pPr>
      <w:r w:rsidRPr="006350E2">
        <w:rPr>
          <w:color w:val="FF0000"/>
        </w:rPr>
        <w:t>Название тем не должно быть таким</w:t>
      </w:r>
      <w:bookmarkStart w:id="0" w:name="_GoBack"/>
      <w:bookmarkEnd w:id="0"/>
      <w:r w:rsidRPr="006350E2">
        <w:rPr>
          <w:color w:val="FF0000"/>
        </w:rPr>
        <w:t xml:space="preserve"> же! Если берете похожую </w:t>
      </w:r>
      <w:proofErr w:type="gramStart"/>
      <w:r w:rsidRPr="006350E2">
        <w:rPr>
          <w:color w:val="FF0000"/>
        </w:rPr>
        <w:t>тему</w:t>
      </w:r>
      <w:proofErr w:type="gramEnd"/>
      <w:r w:rsidRPr="006350E2">
        <w:rPr>
          <w:color w:val="FF0000"/>
        </w:rPr>
        <w:t xml:space="preserve"> меняйте слова! Иначе БАН</w:t>
      </w:r>
    </w:p>
    <w:p w:rsidR="006350E2" w:rsidRDefault="006350E2" w:rsidP="006350E2">
      <w:r>
        <w:t xml:space="preserve">Разработка </w:t>
      </w:r>
      <w:proofErr w:type="gramStart"/>
      <w:r>
        <w:t>приложения автоматизации работы системы Склада</w:t>
      </w:r>
      <w:proofErr w:type="gramEnd"/>
    </w:p>
    <w:p w:rsidR="006350E2" w:rsidRDefault="006350E2" w:rsidP="006350E2">
      <w:r>
        <w:t>Разработка приложения автоматизации работы системы Автобаза</w:t>
      </w:r>
    </w:p>
    <w:p w:rsidR="006350E2" w:rsidRDefault="006350E2" w:rsidP="006350E2">
      <w:r>
        <w:t>Разработка приложения Аудиоплеер</w:t>
      </w:r>
    </w:p>
    <w:p w:rsidR="006350E2" w:rsidRDefault="006350E2" w:rsidP="006350E2">
      <w:r>
        <w:t>Разработка приложения автоматизации работы системы Отель</w:t>
      </w:r>
    </w:p>
    <w:p w:rsidR="006350E2" w:rsidRDefault="006350E2" w:rsidP="006350E2">
      <w:r>
        <w:t>Разработка системы тестирования по дисциплине Биология</w:t>
      </w:r>
    </w:p>
    <w:p w:rsidR="006350E2" w:rsidRDefault="006350E2" w:rsidP="006350E2">
      <w:r>
        <w:t>Разработка приложения Телефонный справочник</w:t>
      </w:r>
    </w:p>
    <w:p w:rsidR="006350E2" w:rsidRDefault="006350E2" w:rsidP="006350E2">
      <w:r>
        <w:t xml:space="preserve">Разработка </w:t>
      </w:r>
      <w:proofErr w:type="gramStart"/>
      <w:r>
        <w:t>клиент-серверного</w:t>
      </w:r>
      <w:proofErr w:type="gramEnd"/>
      <w:r>
        <w:t xml:space="preserve"> мессенджера</w:t>
      </w:r>
    </w:p>
    <w:p w:rsidR="006350E2" w:rsidRDefault="006350E2" w:rsidP="006350E2">
      <w:r>
        <w:t>Разработка приложения автоматизации системы Учет сотрудников</w:t>
      </w:r>
    </w:p>
    <w:p w:rsidR="006350E2" w:rsidRDefault="006350E2" w:rsidP="006350E2">
      <w:r>
        <w:t>Разработка приложения Видеоплеер</w:t>
      </w:r>
    </w:p>
    <w:p w:rsidR="006350E2" w:rsidRDefault="006350E2" w:rsidP="006350E2">
      <w:r>
        <w:t xml:space="preserve">Разработка приложения автоматизации системы </w:t>
      </w:r>
      <w:proofErr w:type="spellStart"/>
      <w:r>
        <w:t>Турагенство</w:t>
      </w:r>
      <w:proofErr w:type="spellEnd"/>
    </w:p>
    <w:p w:rsidR="006350E2" w:rsidRDefault="006350E2" w:rsidP="006350E2">
      <w:r>
        <w:t>Разработка панели управления для администратора сайта</w:t>
      </w:r>
      <w:r>
        <w:t xml:space="preserve"> </w:t>
      </w:r>
    </w:p>
    <w:p w:rsidR="006350E2" w:rsidRDefault="006350E2" w:rsidP="006350E2">
      <w:r>
        <w:t>Разработка приложения тестирования</w:t>
      </w:r>
    </w:p>
    <w:p w:rsidR="006350E2" w:rsidRDefault="006350E2" w:rsidP="006350E2">
      <w:r>
        <w:t>Разработка приложения банковской системы</w:t>
      </w:r>
    </w:p>
    <w:p w:rsidR="006350E2" w:rsidRDefault="006350E2" w:rsidP="006350E2">
      <w:r>
        <w:lastRenderedPageBreak/>
        <w:t>Разработка приложения тестирования скорости набора на клавиатуре</w:t>
      </w:r>
    </w:p>
    <w:p w:rsidR="006350E2" w:rsidRDefault="006350E2" w:rsidP="006350E2">
      <w:r>
        <w:t>Разработка прикладного программного обеспечения «Автобусный парк»</w:t>
      </w:r>
    </w:p>
    <w:p w:rsidR="006350E2" w:rsidRDefault="006350E2" w:rsidP="006350E2">
      <w:r>
        <w:t>Разработка прикладного программного обеспечения администрирования магазина одежды</w:t>
      </w:r>
    </w:p>
    <w:p w:rsidR="006350E2" w:rsidRDefault="006350E2" w:rsidP="006350E2">
      <w:r>
        <w:t>Разработка прикладного программного обеспечения – клиента электронной почты</w:t>
      </w:r>
    </w:p>
    <w:p w:rsidR="006350E2" w:rsidRDefault="006350E2" w:rsidP="006350E2">
      <w:r>
        <w:t>Разработка прикладного программного обеспечения «Текстовый редактор»</w:t>
      </w:r>
    </w:p>
    <w:p w:rsidR="006350E2" w:rsidRDefault="006350E2" w:rsidP="006350E2">
      <w:r>
        <w:t>Разработка прикладного программного обеспечения "График учета рабочего времени на шахте"</w:t>
      </w:r>
    </w:p>
    <w:p w:rsidR="006350E2" w:rsidRDefault="006350E2" w:rsidP="006350E2">
      <w:r>
        <w:t>Разработка прикладного программного обеспечения «Тренируй мозги»</w:t>
      </w:r>
    </w:p>
    <w:p w:rsidR="006350E2" w:rsidRDefault="006350E2" w:rsidP="006350E2">
      <w:r>
        <w:t>Разработка прикладного программного обеспечения администрирования магазина мобильных телефонов и комплектующих</w:t>
      </w:r>
    </w:p>
    <w:p w:rsidR="006350E2" w:rsidRDefault="006350E2" w:rsidP="006350E2">
      <w:r>
        <w:t>Разработка прикладного программного обеспечения «Графический редактор»</w:t>
      </w:r>
    </w:p>
    <w:p w:rsidR="006350E2" w:rsidRDefault="006350E2" w:rsidP="006350E2">
      <w:r>
        <w:t xml:space="preserve">Разработка прикладного программного обеспечения электронного органайзера средствами C++ </w:t>
      </w:r>
      <w:proofErr w:type="spellStart"/>
      <w:r>
        <w:t>Builder</w:t>
      </w:r>
      <w:proofErr w:type="spellEnd"/>
    </w:p>
    <w:p w:rsidR="006350E2" w:rsidRDefault="006350E2" w:rsidP="006350E2">
      <w:r>
        <w:t>Разработка прикладного программного обеспечения «Браузер»</w:t>
      </w:r>
    </w:p>
    <w:p w:rsidR="006350E2" w:rsidRDefault="006350E2" w:rsidP="006350E2">
      <w:r>
        <w:t>Разработка прикладного программного обеспечения «Бюро проката автомобилей»</w:t>
      </w:r>
    </w:p>
    <w:p w:rsidR="006350E2" w:rsidRDefault="006350E2" w:rsidP="006350E2">
      <w:r>
        <w:t>Разработка прикладного программного обеспечения администрирования ИС «Аптека»</w:t>
      </w:r>
    </w:p>
    <w:p w:rsidR="006350E2" w:rsidRDefault="006350E2" w:rsidP="006350E2">
      <w:r>
        <w:t>Разработка прикладного программного обеспечения тестирования, поддерживающей изучение темы "Структуры данных"</w:t>
      </w:r>
    </w:p>
    <w:p w:rsidR="006350E2" w:rsidRDefault="006350E2" w:rsidP="006350E2">
      <w:r>
        <w:t xml:space="preserve">Разработка прикладного программного обеспечения «Голосовой помощник» с помощь технологий </w:t>
      </w:r>
      <w:proofErr w:type="spellStart"/>
      <w:r>
        <w:t>Python</w:t>
      </w:r>
      <w:proofErr w:type="spellEnd"/>
      <w:r>
        <w:t xml:space="preserve"> </w:t>
      </w:r>
    </w:p>
    <w:p w:rsidR="006350E2" w:rsidRDefault="006350E2" w:rsidP="006350E2">
      <w:r>
        <w:lastRenderedPageBreak/>
        <w:t>Разработка прикладного программного обеспечения учета библиотечного фонда</w:t>
      </w:r>
    </w:p>
    <w:p w:rsidR="006350E2" w:rsidRDefault="006350E2" w:rsidP="006350E2">
      <w:r>
        <w:t>Разработка прикладного программного обеспечения автоматизации работы предприятия «</w:t>
      </w:r>
      <w:proofErr w:type="spellStart"/>
      <w:r>
        <w:t>ГорГаз</w:t>
      </w:r>
      <w:proofErr w:type="spellEnd"/>
      <w:r>
        <w:t>»</w:t>
      </w:r>
    </w:p>
    <w:p w:rsidR="006350E2" w:rsidRDefault="006350E2" w:rsidP="006350E2">
      <w:r>
        <w:t>Разработка прикладного программного обеспечения системы тестирования по дисциплине «География»</w:t>
      </w:r>
    </w:p>
    <w:p w:rsidR="006350E2" w:rsidRDefault="006350E2" w:rsidP="006350E2">
      <w:r>
        <w:t>Разработка прикладного программного обеспечения обучения игры на гитаре «</w:t>
      </w:r>
      <w:proofErr w:type="spellStart"/>
      <w:r>
        <w:t>guitarTrainer</w:t>
      </w:r>
      <w:proofErr w:type="spellEnd"/>
      <w:r>
        <w:t>»</w:t>
      </w:r>
    </w:p>
    <w:p w:rsidR="006350E2" w:rsidRDefault="006350E2" w:rsidP="006350E2">
      <w:r>
        <w:t xml:space="preserve">Разработка прикладного программного обеспечения корпоративный чат с помощью </w:t>
      </w:r>
      <w:proofErr w:type="spellStart"/>
      <w:r>
        <w:t>Socket</w:t>
      </w:r>
      <w:proofErr w:type="spellEnd"/>
      <w:r>
        <w:t xml:space="preserve"> технологий</w:t>
      </w:r>
    </w:p>
    <w:p w:rsidR="006350E2" w:rsidRDefault="006350E2" w:rsidP="006350E2">
      <w:r>
        <w:t>Разработка прикладного программного обеспечения «Электронный журнал»</w:t>
      </w:r>
    </w:p>
    <w:p w:rsidR="006350E2" w:rsidRDefault="006350E2" w:rsidP="006350E2">
      <w:r>
        <w:t>Разработка прикладного программного обеспечения комплекса решений для опросов и тестирования для учащихся учебных заведений</w:t>
      </w:r>
    </w:p>
    <w:p w:rsidR="006350E2" w:rsidRDefault="006350E2" w:rsidP="006350E2">
      <w:r>
        <w:t>Разработка прикладного программного обеспечения администрирования магазина бытовой техники</w:t>
      </w:r>
    </w:p>
    <w:p w:rsidR="006350E2" w:rsidRDefault="006350E2" w:rsidP="006350E2">
      <w:r>
        <w:t>Разработка прикладного программного обеспечения системы тестирования по дисциплине «История»</w:t>
      </w:r>
    </w:p>
    <w:p w:rsidR="006350E2" w:rsidRDefault="006350E2" w:rsidP="006350E2"/>
    <w:p w:rsidR="006350E2" w:rsidRDefault="006350E2" w:rsidP="006350E2">
      <w:r>
        <w:t>Разработка прикладного программного обеспечения администрирования магазина часов</w:t>
      </w:r>
    </w:p>
    <w:p w:rsidR="006350E2" w:rsidRDefault="006350E2" w:rsidP="006350E2">
      <w:r>
        <w:t>Разработка прикладного программного обеспечения системы тестирования по дисциплине «Художественная литература»</w:t>
      </w:r>
    </w:p>
    <w:p w:rsidR="006350E2" w:rsidRDefault="006350E2" w:rsidP="006350E2">
      <w:r>
        <w:t>Разработка прикладного программного обеспечения администрирования и учета базы данных сотрудников на предприятии</w:t>
      </w:r>
    </w:p>
    <w:p w:rsidR="006350E2" w:rsidRDefault="006350E2" w:rsidP="006350E2">
      <w:r>
        <w:t xml:space="preserve">Разработка прикладного программного обеспечения системы тестирования по основным аспектам пользования  персональным компьютером </w:t>
      </w:r>
    </w:p>
    <w:p w:rsidR="006350E2" w:rsidRPr="006350E2" w:rsidRDefault="006350E2" w:rsidP="006350E2">
      <w:r>
        <w:lastRenderedPageBreak/>
        <w:t>Разработка прикладного программного обеспечения администрирования магазина строительных материалов</w:t>
      </w:r>
    </w:p>
    <w:sectPr w:rsidR="006350E2" w:rsidRPr="006350E2" w:rsidSect="006350E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70"/>
    <w:rsid w:val="006350E2"/>
    <w:rsid w:val="00A2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E2"/>
    <w:pPr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E2"/>
    <w:pPr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2020-09-24T05:14:00Z</dcterms:created>
  <dcterms:modified xsi:type="dcterms:W3CDTF">2020-09-24T05:21:00Z</dcterms:modified>
</cp:coreProperties>
</file>